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0" w:line="219" w:lineRule="auto"/>
        <w:jc w:val="both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14"/>
          <w:sz w:val="31"/>
          <w:szCs w:val="31"/>
        </w:rPr>
        <w:t>附表</w:t>
      </w:r>
      <w:r>
        <w:rPr>
          <w:rFonts w:hint="default" w:ascii="Times New Roman" w:hAnsi="Times New Roman" w:eastAsia="黑体" w:cs="Times New Roman"/>
          <w:spacing w:val="-48"/>
          <w:sz w:val="31"/>
          <w:szCs w:val="31"/>
        </w:rPr>
        <w:t xml:space="preserve"> </w:t>
      </w:r>
      <w:r>
        <w:rPr>
          <w:rFonts w:hint="default" w:ascii="Times New Roman" w:hAnsi="Times New Roman" w:eastAsia="Arial" w:cs="Times New Roman"/>
          <w:spacing w:val="-14"/>
          <w:sz w:val="31"/>
          <w:szCs w:val="31"/>
        </w:rPr>
        <w:t>1</w:t>
      </w:r>
      <w:r>
        <w:rPr>
          <w:rFonts w:hint="default" w:ascii="Times New Roman" w:hAnsi="Times New Roman" w:eastAsia="黑体" w:cs="Times New Roman"/>
          <w:spacing w:val="-14"/>
          <w:sz w:val="31"/>
          <w:szCs w:val="31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6" w:line="208" w:lineRule="auto"/>
        <w:jc w:val="center"/>
        <w:textAlignment w:val="baseline"/>
        <w:rPr>
          <w:rFonts w:hint="default" w:ascii="Times New Roman" w:hAnsi="Times New Roman" w:eastAsia="黑体" w:cs="Times New Roman"/>
          <w:spacing w:val="10"/>
          <w:sz w:val="43"/>
          <w:szCs w:val="43"/>
        </w:rPr>
      </w:pPr>
      <w:r>
        <w:rPr>
          <w:rFonts w:hint="default" w:ascii="Times New Roman" w:hAnsi="Times New Roman" w:eastAsia="黑体" w:cs="Times New Roman"/>
          <w:spacing w:val="10"/>
          <w:sz w:val="43"/>
          <w:szCs w:val="43"/>
          <w:lang w:eastAsia="zh-CN"/>
        </w:rPr>
        <w:t>宁东基地吸纳就业一次性补贴</w:t>
      </w:r>
      <w:r>
        <w:rPr>
          <w:rFonts w:hint="default" w:ascii="Times New Roman" w:hAnsi="Times New Roman" w:eastAsia="黑体" w:cs="Times New Roman"/>
          <w:spacing w:val="10"/>
          <w:sz w:val="43"/>
          <w:szCs w:val="43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5" w:lineRule="exact"/>
        <w:jc w:val="both"/>
        <w:textAlignment w:val="baseline"/>
        <w:rPr>
          <w:rFonts w:hint="default" w:ascii="Times New Roman" w:hAnsi="Times New Roman" w:cs="Times New Roman"/>
        </w:rPr>
      </w:pPr>
    </w:p>
    <w:tbl>
      <w:tblPr>
        <w:tblStyle w:val="11"/>
        <w:tblW w:w="965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1334"/>
        <w:gridCol w:w="1086"/>
        <w:gridCol w:w="1048"/>
        <w:gridCol w:w="1298"/>
        <w:gridCol w:w="1841"/>
        <w:gridCol w:w="644"/>
        <w:gridCol w:w="8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5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17" w:lineRule="auto"/>
              <w:ind w:firstLine="44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黑体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3"/>
                <w:sz w:val="23"/>
                <w:szCs w:val="23"/>
              </w:rPr>
              <w:t>名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16" w:lineRule="auto"/>
              <w:ind w:firstLine="26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3"/>
                <w:szCs w:val="23"/>
              </w:rPr>
              <w:t>性</w:t>
            </w:r>
            <w:r>
              <w:rPr>
                <w:rFonts w:hint="default" w:ascii="Times New Roman" w:hAnsi="Times New Roman" w:eastAsia="黑体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5"/>
                <w:sz w:val="23"/>
                <w:szCs w:val="23"/>
              </w:rPr>
              <w:t>别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17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3"/>
                <w:szCs w:val="23"/>
              </w:rPr>
              <w:t>出生年月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23"/>
                <w:szCs w:val="23"/>
              </w:rPr>
              <w:t>民族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5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3"/>
                <w:szCs w:val="23"/>
                <w:lang w:eastAsia="zh-CN"/>
              </w:rPr>
              <w:t>身份证号</w:t>
            </w:r>
          </w:p>
        </w:tc>
        <w:tc>
          <w:tcPr>
            <w:tcW w:w="34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34" w:lineRule="auto"/>
              <w:ind w:right="205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  <w:lang w:val="en-US" w:eastAsia="zh-CN"/>
              </w:rPr>
              <w:t xml:space="preserve"> 联系电话</w:t>
            </w:r>
          </w:p>
        </w:tc>
        <w:tc>
          <w:tcPr>
            <w:tcW w:w="33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  <w:lang w:eastAsia="zh-CN"/>
              </w:rPr>
              <w:t>毕业院校</w:t>
            </w:r>
          </w:p>
        </w:tc>
        <w:tc>
          <w:tcPr>
            <w:tcW w:w="34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eastAsia="zh-CN"/>
              </w:rPr>
              <w:t>毕业时间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3"/>
                <w:szCs w:val="23"/>
                <w:lang w:eastAsia="zh-CN"/>
              </w:rPr>
              <w:t>就业登记时间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17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eastAsia="zh-CN"/>
              </w:rPr>
              <w:t>合同期限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  <w:t>类型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40" w:firstLineChars="100"/>
              <w:jc w:val="left"/>
              <w:textAlignment w:val="baseline"/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eastAsia="zh-CN"/>
              </w:rPr>
              <w:t>毕业年度高校毕业生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40" w:firstLineChars="100"/>
              <w:jc w:val="left"/>
              <w:textAlignment w:val="baseline"/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eastAsia="zh-CN"/>
              </w:rPr>
              <w:t>新招录员工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17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申请人承诺</w:t>
            </w:r>
          </w:p>
        </w:tc>
        <w:tc>
          <w:tcPr>
            <w:tcW w:w="809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53" w:lineRule="auto"/>
              <w:ind w:left="116" w:right="121" w:firstLine="479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53" w:lineRule="auto"/>
              <w:ind w:right="121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53" w:lineRule="auto"/>
              <w:ind w:right="121" w:firstLine="48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  <w:t>本人已如实填写和申报有关资料，保证提供的所有资料真实有效。如有弄虚作假或隐瞒事实，同意按照有关规定处理。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53" w:lineRule="auto"/>
              <w:ind w:left="116" w:right="121" w:firstLine="479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firstLine="4902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23"/>
                <w:szCs w:val="23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17" w:lineRule="auto"/>
              <w:ind w:firstLine="5519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10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黑体" w:cs="Times New Roman"/>
                <w:spacing w:val="38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10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  <w:jc w:val="center"/>
        </w:trPr>
        <w:tc>
          <w:tcPr>
            <w:tcW w:w="15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5" w:lineRule="auto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6" w:lineRule="auto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1" w:lineRule="auto"/>
              <w:ind w:firstLine="385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1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5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1"/>
                <w:sz w:val="23"/>
                <w:szCs w:val="23"/>
              </w:rPr>
              <w:t>审核意见</w:t>
            </w:r>
          </w:p>
        </w:tc>
        <w:tc>
          <w:tcPr>
            <w:tcW w:w="809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16" w:lineRule="auto"/>
              <w:ind w:firstLine="4202" w:firstLineChars="1751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16" w:lineRule="auto"/>
              <w:ind w:firstLine="4202" w:firstLineChars="1751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  <w:t>经办人签名：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614" w:lineRule="exact"/>
              <w:ind w:firstLine="4027" w:firstLineChars="1751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position w:val="30"/>
                <w:sz w:val="23"/>
                <w:szCs w:val="23"/>
              </w:rPr>
              <w:t>经办人联系方式：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16" w:lineRule="auto"/>
              <w:ind w:firstLine="2762" w:firstLineChars="1151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eastAsia="zh-CN"/>
              </w:rPr>
              <w:t>用人单位相关部门</w:t>
            </w: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4" w:lineRule="auto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16" w:lineRule="auto"/>
              <w:ind w:firstLine="5354" w:firstLineChars="2412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4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黑体" w:cs="Times New Roman"/>
                <w:spacing w:val="38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4"/>
                <w:sz w:val="23"/>
                <w:szCs w:val="23"/>
              </w:rPr>
              <w:t>日（单位盖章）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  <w:lang w:eastAsia="zh-CN"/>
              </w:rPr>
              <w:t>宁东基地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  <w:lang w:eastAsia="zh-CN"/>
              </w:rPr>
              <w:t>管委会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6"/>
                <w:sz w:val="23"/>
                <w:szCs w:val="23"/>
                <w:lang w:eastAsia="zh-CN"/>
              </w:rPr>
              <w:t>人力资源</w:t>
            </w:r>
            <w:r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  <w:lang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</w:rPr>
              <w:t>初审意见</w:t>
            </w:r>
          </w:p>
        </w:tc>
        <w:tc>
          <w:tcPr>
            <w:tcW w:w="809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firstLine="5099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firstLine="5099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firstLine="5099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firstLine="5099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firstLine="5099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firstLine="5099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firstLine="5099"/>
              <w:jc w:val="right"/>
              <w:textAlignment w:val="baseline"/>
              <w:rPr>
                <w:rFonts w:hint="default" w:ascii="Times New Roman" w:hAnsi="Times New Roman" w:eastAsia="黑体" w:cs="Times New Roman"/>
                <w:spacing w:val="-10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4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4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黑体" w:cs="Times New Roman"/>
                <w:spacing w:val="38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4"/>
                <w:sz w:val="23"/>
                <w:szCs w:val="23"/>
              </w:rPr>
              <w:t>日（单位盖章）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2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23"/>
                <w:szCs w:val="23"/>
                <w:lang w:eastAsia="zh-CN"/>
              </w:rPr>
              <w:t>宁东基地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2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23"/>
                <w:szCs w:val="23"/>
                <w:lang w:eastAsia="zh-CN"/>
              </w:rPr>
              <w:t>管委会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1"/>
                <w:sz w:val="23"/>
                <w:szCs w:val="23"/>
              </w:rPr>
              <w:t>审</w:t>
            </w:r>
            <w:r>
              <w:rPr>
                <w:rFonts w:hint="default" w:ascii="Times New Roman" w:hAnsi="Times New Roman" w:eastAsia="黑体" w:cs="Times New Roman"/>
                <w:spacing w:val="1"/>
                <w:sz w:val="23"/>
                <w:szCs w:val="23"/>
                <w:lang w:eastAsia="zh-CN"/>
              </w:rPr>
              <w:t>定</w:t>
            </w:r>
            <w:r>
              <w:rPr>
                <w:rFonts w:hint="default" w:ascii="Times New Roman" w:hAnsi="Times New Roman" w:eastAsia="黑体" w:cs="Times New Roman"/>
                <w:spacing w:val="1"/>
                <w:sz w:val="23"/>
                <w:szCs w:val="23"/>
              </w:rPr>
              <w:t>意见</w:t>
            </w:r>
          </w:p>
        </w:tc>
        <w:tc>
          <w:tcPr>
            <w:tcW w:w="809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firstLine="4914" w:firstLineChars="21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2"/>
                <w:position w:val="31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firstLine="4914" w:firstLineChars="21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position w:val="31"/>
                <w:sz w:val="23"/>
                <w:szCs w:val="23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099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10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黑体" w:cs="Times New Roman"/>
                <w:spacing w:val="38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10"/>
                <w:sz w:val="23"/>
                <w:szCs w:val="23"/>
              </w:rPr>
              <w:t>日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  <w:r>
        <w:rPr>
          <w:rFonts w:hint="default" w:ascii="Times New Roman" w:hAnsi="Times New Roman" w:eastAsia="黑体" w:cs="Times New Roman"/>
          <w:spacing w:val="5"/>
          <w:sz w:val="23"/>
          <w:szCs w:val="23"/>
        </w:rPr>
        <w:t>注：</w:t>
      </w:r>
      <w:r>
        <w:rPr>
          <w:rFonts w:hint="default" w:ascii="Times New Roman" w:hAnsi="Times New Roman" w:eastAsia="黑体" w:cs="Times New Roman"/>
          <w:spacing w:val="5"/>
          <w:sz w:val="23"/>
          <w:szCs w:val="23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pacing w:val="5"/>
          <w:sz w:val="23"/>
          <w:szCs w:val="23"/>
        </w:rPr>
        <w:t>本表一式</w:t>
      </w:r>
      <w:r>
        <w:rPr>
          <w:rFonts w:hint="eastAsia" w:ascii="Times New Roman" w:hAnsi="Times New Roman" w:eastAsia="黑体" w:cs="Times New Roman"/>
          <w:spacing w:val="5"/>
          <w:sz w:val="23"/>
          <w:szCs w:val="23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pacing w:val="5"/>
          <w:sz w:val="23"/>
          <w:szCs w:val="23"/>
        </w:rPr>
        <w:t>份</w:t>
      </w:r>
      <w:r>
        <w:rPr>
          <w:rFonts w:hint="default" w:ascii="Times New Roman" w:hAnsi="Times New Roman" w:eastAsia="黑体" w:cs="Times New Roman"/>
          <w:spacing w:val="5"/>
          <w:sz w:val="23"/>
          <w:szCs w:val="23"/>
          <w:lang w:eastAsia="zh-CN"/>
        </w:rPr>
        <w:t>，宁东基地</w:t>
      </w:r>
      <w:r>
        <w:rPr>
          <w:rFonts w:hint="eastAsia" w:ascii="Times New Roman" w:hAnsi="Times New Roman" w:eastAsia="黑体" w:cs="Times New Roman"/>
          <w:spacing w:val="5"/>
          <w:sz w:val="23"/>
          <w:szCs w:val="23"/>
          <w:lang w:eastAsia="zh-CN"/>
        </w:rPr>
        <w:t>管委会</w:t>
      </w:r>
      <w:r>
        <w:rPr>
          <w:rFonts w:hint="default" w:ascii="Times New Roman" w:hAnsi="Times New Roman" w:eastAsia="黑体" w:cs="Times New Roman"/>
          <w:spacing w:val="5"/>
          <w:sz w:val="23"/>
          <w:szCs w:val="23"/>
          <w:lang w:eastAsia="zh-CN"/>
        </w:rPr>
        <w:t>人力资源局</w:t>
      </w:r>
      <w:r>
        <w:rPr>
          <w:rFonts w:hint="eastAsia" w:ascii="Times New Roman" w:hAnsi="Times New Roman" w:eastAsia="黑体" w:cs="Times New Roman"/>
          <w:spacing w:val="5"/>
          <w:sz w:val="23"/>
          <w:szCs w:val="23"/>
          <w:lang w:eastAsia="zh-CN"/>
        </w:rPr>
        <w:t>，</w:t>
      </w:r>
      <w:r>
        <w:rPr>
          <w:rFonts w:hint="default" w:ascii="Times New Roman" w:hAnsi="Times New Roman" w:eastAsia="黑体" w:cs="Times New Roman"/>
          <w:spacing w:val="5"/>
          <w:sz w:val="23"/>
          <w:szCs w:val="23"/>
          <w:lang w:eastAsia="zh-CN"/>
        </w:rPr>
        <w:t>用人单位</w:t>
      </w:r>
      <w:r>
        <w:rPr>
          <w:rFonts w:hint="default" w:ascii="Times New Roman" w:hAnsi="Times New Roman" w:eastAsia="黑体" w:cs="Times New Roman"/>
          <w:spacing w:val="5"/>
          <w:sz w:val="23"/>
          <w:szCs w:val="23"/>
        </w:rPr>
        <w:t>各1份。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904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00000000"/>
    <w:rsid w:val="026101A3"/>
    <w:rsid w:val="08E43B13"/>
    <w:rsid w:val="097529BD"/>
    <w:rsid w:val="09F1264E"/>
    <w:rsid w:val="0BE77BB1"/>
    <w:rsid w:val="0DF53FCD"/>
    <w:rsid w:val="116C276E"/>
    <w:rsid w:val="13117BFA"/>
    <w:rsid w:val="1BD54C15"/>
    <w:rsid w:val="1F7F4D3C"/>
    <w:rsid w:val="28AF3B33"/>
    <w:rsid w:val="29DE31E9"/>
    <w:rsid w:val="2F5335D6"/>
    <w:rsid w:val="319D2567"/>
    <w:rsid w:val="32192A82"/>
    <w:rsid w:val="380F67DA"/>
    <w:rsid w:val="3BA64AD4"/>
    <w:rsid w:val="3FB15E95"/>
    <w:rsid w:val="50AC14BE"/>
    <w:rsid w:val="5160646A"/>
    <w:rsid w:val="538110C7"/>
    <w:rsid w:val="5C8C341B"/>
    <w:rsid w:val="61A85848"/>
    <w:rsid w:val="66B31D8C"/>
    <w:rsid w:val="6B060793"/>
    <w:rsid w:val="6EBE4327"/>
    <w:rsid w:val="6F1E43A6"/>
    <w:rsid w:val="70B97487"/>
    <w:rsid w:val="710E2DA1"/>
    <w:rsid w:val="72267333"/>
    <w:rsid w:val="72473C14"/>
    <w:rsid w:val="74116457"/>
    <w:rsid w:val="74EA2AAA"/>
    <w:rsid w:val="76A1551E"/>
    <w:rsid w:val="780E40A6"/>
    <w:rsid w:val="7A5154DA"/>
    <w:rsid w:val="7CA4705D"/>
    <w:rsid w:val="7F5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1439</Words>
  <Characters>1501</Characters>
  <Lines>0</Lines>
  <Paragraphs>0</Paragraphs>
  <TotalTime>6</TotalTime>
  <ScaleCrop>false</ScaleCrop>
  <LinksUpToDate>false</LinksUpToDate>
  <CharactersWithSpaces>1610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2022-06-02T02:11:00Z</dcterms:created>
  <dc:creator>ndadmin</dc:creator>
  <cp:lastModifiedBy>于雪瑞</cp:lastModifiedBy>
  <cp:lastPrinted>2022-07-28T01:40:00Z</cp:lastPrinted>
  <dcterms:modified xsi:type="dcterms:W3CDTF">2023-05-26T08:54:37Z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13AF8D91F54F4BA090E440F807F8E5BC</vt:lpwstr>
  </property>
</Properties>
</file>