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A6A6" w14:textId="77777777" w:rsidR="00404397" w:rsidRPr="00672487" w:rsidRDefault="00404397" w:rsidP="00404397">
      <w:pPr>
        <w:jc w:val="left"/>
        <w:rPr>
          <w:rFonts w:ascii="方正小标宋简体" w:eastAsia="方正小标宋简体" w:hAnsi="宋体"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7F3E1FD1" w14:textId="7B205A60" w:rsidR="00404397" w:rsidRPr="00672487" w:rsidRDefault="00404397" w:rsidP="00404397">
      <w:pPr>
        <w:spacing w:line="56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宁东基地管委会应急管理局2023年</w:t>
      </w:r>
      <w:r w:rsidR="00B62B44">
        <w:rPr>
          <w:rFonts w:ascii="方正小标宋简体" w:eastAsia="方正小标宋简体" w:hAnsi="宋体"/>
          <w:b/>
          <w:sz w:val="32"/>
          <w:szCs w:val="32"/>
        </w:rPr>
        <w:t>6</w:t>
      </w: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月份危险化学品建设项目安全审查情况表</w:t>
      </w:r>
    </w:p>
    <w:p w14:paraId="0D579C40" w14:textId="77777777" w:rsidR="00404397" w:rsidRPr="00404397" w:rsidRDefault="00404397" w:rsidP="00404397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3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404397" w:rsidRPr="00404397" w14:paraId="420CEADC" w14:textId="77777777" w:rsidTr="00524273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7511F885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4D780C23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</w:p>
          <w:p w14:paraId="1176847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0AC3A1D8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0E24973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 w14:paraId="2CC8DD5D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 w14:paraId="30E0F2DB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40D18CA2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文号</w:t>
            </w:r>
          </w:p>
        </w:tc>
      </w:tr>
      <w:tr w:rsidR="00404397" w:rsidRPr="00404397" w14:paraId="1C0729CB" w14:textId="77777777" w:rsidTr="00524273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049AC2C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02E2ED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46C8E2CC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23B1986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F2FAD2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1311E0C6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FE8C34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center"/>
          </w:tcPr>
          <w:p w14:paraId="0F9943BB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Merge/>
            <w:vAlign w:val="center"/>
          </w:tcPr>
          <w:p w14:paraId="05C81FD9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97A832C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62B44" w:rsidRPr="00404397" w14:paraId="17AAD5B5" w14:textId="77777777" w:rsidTr="00BF0BD9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9DB1F6B" w14:textId="77777777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651416F" w14:textId="29E2B61D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62B44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宁夏交投工程建设管理有限公司</w:t>
            </w:r>
          </w:p>
        </w:tc>
        <w:tc>
          <w:tcPr>
            <w:tcW w:w="1837" w:type="dxa"/>
            <w:vMerge w:val="restart"/>
            <w:vAlign w:val="center"/>
          </w:tcPr>
          <w:p w14:paraId="364818F0" w14:textId="0A25700F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62B44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青银高速公路宁东至银川段宁东服务区西区加油加气站（新建）</w:t>
            </w:r>
          </w:p>
        </w:tc>
        <w:tc>
          <w:tcPr>
            <w:tcW w:w="1025" w:type="dxa"/>
            <w:vMerge w:val="restart"/>
            <w:vAlign w:val="center"/>
          </w:tcPr>
          <w:p w14:paraId="06F19252" w14:textId="3C4E847B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7C87132D" w14:textId="10B666A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64F798CF" w14:textId="75E3CE38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9AE39F5" w14:textId="0F8C805E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7BF23009" w14:textId="5C13817A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1529C6C7" w14:textId="581069F8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6.7</w:t>
            </w:r>
          </w:p>
        </w:tc>
        <w:tc>
          <w:tcPr>
            <w:tcW w:w="1819" w:type="dxa"/>
            <w:vMerge w:val="restart"/>
            <w:vAlign w:val="center"/>
          </w:tcPr>
          <w:p w14:paraId="6A4A50CB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宁东应急危化</w:t>
            </w:r>
          </w:p>
          <w:p w14:paraId="79C50DAE" w14:textId="005E9EE4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项目安条审字〔2023〕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B62B44" w:rsidRPr="00404397" w14:paraId="05ABC871" w14:textId="77777777" w:rsidTr="00BF0BD9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FD54039" w14:textId="77777777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30D786B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6D14CB4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787933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CE61E9" w14:textId="4E31FFE1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张兴玉</w:t>
            </w:r>
          </w:p>
        </w:tc>
        <w:tc>
          <w:tcPr>
            <w:tcW w:w="855" w:type="dxa"/>
            <w:vAlign w:val="center"/>
          </w:tcPr>
          <w:p w14:paraId="568EECF4" w14:textId="75B01112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4252727" w14:textId="558C5F5C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05BED31" w14:textId="150DB880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宁夏人社厅20110038</w:t>
            </w:r>
          </w:p>
        </w:tc>
        <w:tc>
          <w:tcPr>
            <w:tcW w:w="1514" w:type="dxa"/>
            <w:vMerge/>
            <w:vAlign w:val="center"/>
          </w:tcPr>
          <w:p w14:paraId="41A74B77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A06E5D4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33563C98" w14:textId="77777777" w:rsidTr="00BF0BD9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354309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8597BA5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BE95ECD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2E6D3F6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5E5704" w14:textId="13FED651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施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斌</w:t>
            </w:r>
          </w:p>
        </w:tc>
        <w:tc>
          <w:tcPr>
            <w:tcW w:w="855" w:type="dxa"/>
            <w:vAlign w:val="center"/>
          </w:tcPr>
          <w:p w14:paraId="3A3CF557" w14:textId="36163355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F9CEFFC" w14:textId="0CBC1F4B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AF672B" w14:textId="1231E008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宁夏人社厅0100852</w:t>
            </w:r>
          </w:p>
        </w:tc>
        <w:tc>
          <w:tcPr>
            <w:tcW w:w="1514" w:type="dxa"/>
            <w:vMerge/>
            <w:vAlign w:val="center"/>
          </w:tcPr>
          <w:p w14:paraId="2E15C78C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95010E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6895CDBF" w14:textId="77777777" w:rsidTr="00BF0BD9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5F6A24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D778F2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EBC1EEA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FADD23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002515E" w14:textId="26E472DF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03F87232" w14:textId="140F44AB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D41A2FB" w14:textId="28CA156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A166794" w14:textId="75188AE0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中石油130520070006</w:t>
            </w:r>
          </w:p>
        </w:tc>
        <w:tc>
          <w:tcPr>
            <w:tcW w:w="1514" w:type="dxa"/>
            <w:vMerge/>
            <w:vAlign w:val="center"/>
          </w:tcPr>
          <w:p w14:paraId="18905DED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57019AC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6D5147A7" w14:textId="77777777" w:rsidTr="00B62B44">
        <w:trPr>
          <w:trHeight w:hRule="exact" w:val="524"/>
          <w:jc w:val="center"/>
        </w:trPr>
        <w:tc>
          <w:tcPr>
            <w:tcW w:w="817" w:type="dxa"/>
            <w:vMerge/>
            <w:vAlign w:val="center"/>
          </w:tcPr>
          <w:p w14:paraId="560318BD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FD8EA45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FA02A37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E804EF4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B61D1B7" w14:textId="1784DF6A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62B7229C" w14:textId="1190BD74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6B79F4D" w14:textId="78C0BA3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D6724A3" w14:textId="5C1D92E6" w:rsidR="003D62C5" w:rsidRPr="00672487" w:rsidRDefault="00620314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28F56EFD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AF976E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B62B44" w:rsidRPr="00404397" w14:paraId="720712C8" w14:textId="77777777" w:rsidTr="00BF0BD9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78C06B6" w14:textId="352947A6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51EA58F8" w14:textId="229791BB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62B44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宁夏交投工程建设管理有限公司</w:t>
            </w:r>
          </w:p>
        </w:tc>
        <w:tc>
          <w:tcPr>
            <w:tcW w:w="1837" w:type="dxa"/>
            <w:vMerge w:val="restart"/>
            <w:vAlign w:val="center"/>
          </w:tcPr>
          <w:p w14:paraId="26640ED1" w14:textId="14E38F1A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62B44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青银高速公路宁东至银川段宁东服务区</w:t>
            </w:r>
            <w:r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东</w:t>
            </w:r>
            <w:r w:rsidRPr="00B62B44">
              <w:rPr>
                <w:rFonts w:ascii="仿宋" w:eastAsia="仿宋" w:hAnsi="仿宋" w:cs="Helvetica" w:hint="eastAsia"/>
                <w:color w:val="000000"/>
                <w:sz w:val="24"/>
                <w:szCs w:val="24"/>
                <w:shd w:val="clear" w:color="auto" w:fill="FFFFFF"/>
              </w:rPr>
              <w:t>区加油加气站（新建）</w:t>
            </w:r>
          </w:p>
        </w:tc>
        <w:tc>
          <w:tcPr>
            <w:tcW w:w="1025" w:type="dxa"/>
            <w:vMerge w:val="restart"/>
            <w:vAlign w:val="center"/>
          </w:tcPr>
          <w:p w14:paraId="679930E7" w14:textId="2B3D386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7AF60AF8" w14:textId="2F4007B9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4C0FD25D" w14:textId="14C3F2E8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60626CF" w14:textId="0E8C2A85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050B91B1" w14:textId="0C1187E0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27E0F983" w14:textId="537A13BC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6.7</w:t>
            </w:r>
          </w:p>
        </w:tc>
        <w:tc>
          <w:tcPr>
            <w:tcW w:w="1819" w:type="dxa"/>
            <w:vMerge w:val="restart"/>
            <w:vAlign w:val="center"/>
          </w:tcPr>
          <w:p w14:paraId="79183297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宁东应急危化</w:t>
            </w:r>
          </w:p>
          <w:p w14:paraId="7CD0D1A1" w14:textId="7798AF48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项目安条审字〔2023〕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14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B62B44" w:rsidRPr="00404397" w14:paraId="0077DC11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6E7270" w14:textId="77777777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F28F440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12F129E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5EA094C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E73708B" w14:textId="7FC6AA3B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张兴玉</w:t>
            </w:r>
          </w:p>
        </w:tc>
        <w:tc>
          <w:tcPr>
            <w:tcW w:w="855" w:type="dxa"/>
            <w:vAlign w:val="center"/>
          </w:tcPr>
          <w:p w14:paraId="4DB1465C" w14:textId="02EC45DE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4E5044D" w14:textId="0292079B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0E2BF64" w14:textId="592D0936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宁夏人社厅20110038</w:t>
            </w:r>
          </w:p>
        </w:tc>
        <w:tc>
          <w:tcPr>
            <w:tcW w:w="1514" w:type="dxa"/>
            <w:vMerge/>
            <w:vAlign w:val="center"/>
          </w:tcPr>
          <w:p w14:paraId="15D50266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7C9B6D5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B62B44" w:rsidRPr="00404397" w14:paraId="1FC9FA28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182A71E3" w14:textId="77777777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F5FC58B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82A2231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36E6A39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EDDDEE" w14:textId="089AD704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施 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斌</w:t>
            </w:r>
          </w:p>
        </w:tc>
        <w:tc>
          <w:tcPr>
            <w:tcW w:w="855" w:type="dxa"/>
            <w:vAlign w:val="center"/>
          </w:tcPr>
          <w:p w14:paraId="3967C968" w14:textId="63BA85B5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DA65B5E" w14:textId="28E5A57B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0C1504" w14:textId="5A22D44F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宁夏人社厅0100852</w:t>
            </w:r>
          </w:p>
        </w:tc>
        <w:tc>
          <w:tcPr>
            <w:tcW w:w="1514" w:type="dxa"/>
            <w:vMerge/>
            <w:vAlign w:val="center"/>
          </w:tcPr>
          <w:p w14:paraId="348F1B90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121265F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B62B44" w:rsidRPr="00404397" w14:paraId="40465621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1EE0BFC" w14:textId="77777777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44E8CCD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47C6E8A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4A96459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17B775D" w14:textId="493A9415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489ED3C5" w14:textId="7C0D2D1D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02F141F" w14:textId="35B5E13D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9239DC9" w14:textId="08D0D35B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中石油130520070006</w:t>
            </w:r>
          </w:p>
        </w:tc>
        <w:tc>
          <w:tcPr>
            <w:tcW w:w="1514" w:type="dxa"/>
            <w:vMerge/>
            <w:vAlign w:val="center"/>
          </w:tcPr>
          <w:p w14:paraId="66690E85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75EF0BC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B62B44" w:rsidRPr="00404397" w14:paraId="47D728EA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99BC8B" w14:textId="77777777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BE2DF49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99CD59B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BB45DE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B743616" w14:textId="60C3277C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44B94B5" w14:textId="46F7FF5E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2948565" w14:textId="05A9177D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6CE62E2" w14:textId="1246E8A5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66B46738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1E8B792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B62B44" w:rsidRPr="00404397" w14:paraId="56AF6C6B" w14:textId="77777777" w:rsidTr="00753EC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CFA87C7" w14:textId="4222AF2E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1237B51D" w14:textId="40C1C3CA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62B4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宁夏宝利新能源有限公司</w:t>
            </w:r>
          </w:p>
        </w:tc>
        <w:tc>
          <w:tcPr>
            <w:tcW w:w="1837" w:type="dxa"/>
            <w:vMerge w:val="restart"/>
            <w:vAlign w:val="center"/>
          </w:tcPr>
          <w:p w14:paraId="7E2BC883" w14:textId="0E66A14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62B4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煤焦油及低碳烷烃循环综合利用填平补齐技术改造项目</w:t>
            </w:r>
          </w:p>
        </w:tc>
        <w:tc>
          <w:tcPr>
            <w:tcW w:w="1025" w:type="dxa"/>
            <w:vMerge w:val="restart"/>
            <w:vAlign w:val="center"/>
          </w:tcPr>
          <w:p w14:paraId="70B84585" w14:textId="72CF2B4A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684FE9F0" w14:textId="2CE63E80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5CCE884F" w14:textId="3309AD58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A501CA8" w14:textId="1740FF4D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E6850B0" w14:textId="0E72E8DA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14:paraId="32EC734A" w14:textId="51E49434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2023.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6.7</w:t>
            </w:r>
          </w:p>
        </w:tc>
        <w:tc>
          <w:tcPr>
            <w:tcW w:w="1819" w:type="dxa"/>
            <w:vMerge w:val="restart"/>
            <w:vAlign w:val="center"/>
          </w:tcPr>
          <w:p w14:paraId="2D3E04A6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</w:t>
            </w:r>
          </w:p>
          <w:p w14:paraId="340FA165" w14:textId="4DD45028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安设审字〔2023〕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13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B62B44" w:rsidRPr="00404397" w14:paraId="31240195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FEE6AD" w14:textId="77777777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FE45344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55B1811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2B71F23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6326F2F" w14:textId="7F771F3A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67E0465F" w14:textId="4FAC2A24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1F8A4B9" w14:textId="274D10DC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AD40A7F" w14:textId="7793EE1B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13A39A4F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6378F5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B62B44" w:rsidRPr="00404397" w14:paraId="7040AA02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18684F" w14:textId="77777777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56658B3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2656EC5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85747B2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766401E" w14:textId="20D1C238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施 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斌</w:t>
            </w:r>
          </w:p>
        </w:tc>
        <w:tc>
          <w:tcPr>
            <w:tcW w:w="855" w:type="dxa"/>
            <w:vAlign w:val="center"/>
          </w:tcPr>
          <w:p w14:paraId="08B6B18B" w14:textId="76107595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C5D186" w14:textId="5A3F5951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703EC14" w14:textId="2F6D14E9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宁夏人社厅0100852</w:t>
            </w:r>
          </w:p>
        </w:tc>
        <w:tc>
          <w:tcPr>
            <w:tcW w:w="1514" w:type="dxa"/>
            <w:vMerge/>
            <w:vAlign w:val="center"/>
          </w:tcPr>
          <w:p w14:paraId="2C849269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4F18322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B62B44" w:rsidRPr="00404397" w14:paraId="414C9C38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6508567A" w14:textId="77777777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BEA84A7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EEFB796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62C2D2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D8B727" w14:textId="436D498C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34F703DF" w14:textId="10D6CE23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35C5E67" w14:textId="1B095410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99E4779" w14:textId="776A2880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中石油130520070006</w:t>
            </w:r>
          </w:p>
        </w:tc>
        <w:tc>
          <w:tcPr>
            <w:tcW w:w="1514" w:type="dxa"/>
            <w:vMerge/>
            <w:vAlign w:val="center"/>
          </w:tcPr>
          <w:p w14:paraId="1828AD53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B8DFDC0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B62B44" w:rsidRPr="00404397" w14:paraId="1DA84B7C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716247F" w14:textId="77777777" w:rsidR="00B62B44" w:rsidRPr="00672487" w:rsidRDefault="00B62B44" w:rsidP="00B62B4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7830B08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94B0526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E117B70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FB96275" w14:textId="33800C51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6031C91" w14:textId="119A9FDB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06B961B" w14:textId="5AA30A76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A6A62D2" w14:textId="7DF09B1C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5E5E0A66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8C1CB7C" w14:textId="77777777" w:rsidR="00B62B44" w:rsidRPr="00672487" w:rsidRDefault="00B62B44" w:rsidP="00B62B4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8E7826" w:rsidRPr="00404397" w14:paraId="0ED1529F" w14:textId="77777777" w:rsidTr="00753EC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3DD96CB" w14:textId="3C24707C" w:rsidR="008E7826" w:rsidRPr="00672487" w:rsidRDefault="008E7826" w:rsidP="008E782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16EEDF50" w14:textId="73C56A8E" w:rsidR="008E7826" w:rsidRPr="00672487" w:rsidRDefault="00B62B44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62B4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宁夏维水源化工产品有限公司</w:t>
            </w:r>
          </w:p>
        </w:tc>
        <w:tc>
          <w:tcPr>
            <w:tcW w:w="1837" w:type="dxa"/>
            <w:vMerge w:val="restart"/>
            <w:vAlign w:val="center"/>
          </w:tcPr>
          <w:p w14:paraId="64F9B363" w14:textId="0B02EE88" w:rsidR="008E7826" w:rsidRPr="00672487" w:rsidRDefault="00B62B44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62B4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氨水项目</w:t>
            </w:r>
          </w:p>
        </w:tc>
        <w:tc>
          <w:tcPr>
            <w:tcW w:w="1025" w:type="dxa"/>
            <w:vMerge w:val="restart"/>
            <w:vAlign w:val="center"/>
          </w:tcPr>
          <w:p w14:paraId="5A63C710" w14:textId="339690AC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40D89272" w14:textId="22B7B468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4F76ECE4" w14:textId="59DFBA45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206AB9A0" w14:textId="697FEFE1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95FFDF3" w14:textId="007EBC2A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14:paraId="329E306A" w14:textId="54F841BB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</w:t>
            </w:r>
            <w:r w:rsidR="00B62B4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6.12</w:t>
            </w:r>
          </w:p>
        </w:tc>
        <w:tc>
          <w:tcPr>
            <w:tcW w:w="1819" w:type="dxa"/>
            <w:vMerge w:val="restart"/>
            <w:vAlign w:val="center"/>
          </w:tcPr>
          <w:p w14:paraId="3F851BF4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</w:t>
            </w:r>
          </w:p>
          <w:p w14:paraId="79B423E0" w14:textId="06CC37B4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安设审字〔2023〕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</w:t>
            </w:r>
            <w:r w:rsidR="00B62B4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4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8E7826" w:rsidRPr="00404397" w14:paraId="14D39922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FCF2CAB" w14:textId="77777777" w:rsidR="008E7826" w:rsidRPr="00672487" w:rsidRDefault="008E7826" w:rsidP="008E7826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9F1548B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A4529B8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A5E4DCA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EDAFEF8" w14:textId="7916F6BA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32745FF6" w14:textId="1BE0A9D9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3592418D" w14:textId="0B49F6FC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6E98840" w14:textId="7B234FC4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081CEAC7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8677A81" w14:textId="77777777" w:rsidR="008E7826" w:rsidRPr="00672487" w:rsidRDefault="008E7826" w:rsidP="008E782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12197" w:rsidRPr="00404397" w14:paraId="58969875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1C32A05" w14:textId="77777777" w:rsidR="00012197" w:rsidRPr="00672487" w:rsidRDefault="00012197" w:rsidP="0001219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72FE133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2DF4423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A45A7B1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D3EF4E2" w14:textId="54334B1F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73457C28" w14:textId="7763CEB4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BB906B0" w14:textId="03C1A69C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14426708" w14:textId="1876E9B1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52775042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64ED037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12197" w:rsidRPr="00404397" w14:paraId="51B93454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1A70E12" w14:textId="77777777" w:rsidR="00012197" w:rsidRPr="00672487" w:rsidRDefault="00012197" w:rsidP="0001219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0D37AF8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C2138F0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192210C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E0A8A06" w14:textId="6E61B043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1219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陈 </w:t>
            </w:r>
            <w:r w:rsidRPr="0001219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 w:rsidRPr="0001219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055DD8A8" w14:textId="736988AA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1219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7C4D5BA7" w14:textId="29353C6E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1219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EC1FF78" w14:textId="3833CD8E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1219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宁夏人社厅0110936</w:t>
            </w:r>
          </w:p>
        </w:tc>
        <w:tc>
          <w:tcPr>
            <w:tcW w:w="1514" w:type="dxa"/>
            <w:vMerge/>
            <w:vAlign w:val="center"/>
          </w:tcPr>
          <w:p w14:paraId="3372645A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680AEA8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12197" w:rsidRPr="00404397" w14:paraId="4641E341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E46041B" w14:textId="77777777" w:rsidR="00012197" w:rsidRPr="00672487" w:rsidRDefault="00012197" w:rsidP="0001219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F186EED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7646240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119F750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C31652B" w14:textId="58D2E040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1219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郝娟荣</w:t>
            </w:r>
          </w:p>
        </w:tc>
        <w:tc>
          <w:tcPr>
            <w:tcW w:w="855" w:type="dxa"/>
            <w:vAlign w:val="center"/>
          </w:tcPr>
          <w:p w14:paraId="6E0309CC" w14:textId="58787CC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1219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059BC0FD" w14:textId="40A3DAF8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1219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3475059" w14:textId="44CB0180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1219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中石油13052006007</w:t>
            </w:r>
          </w:p>
        </w:tc>
        <w:tc>
          <w:tcPr>
            <w:tcW w:w="1514" w:type="dxa"/>
            <w:vMerge/>
            <w:vAlign w:val="center"/>
          </w:tcPr>
          <w:p w14:paraId="21E24724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0CFFDA2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753EC3" w:rsidRPr="00404397" w14:paraId="5C11FA9A" w14:textId="77777777" w:rsidTr="00753EC3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6236B2B3" w14:textId="58EF4832" w:rsidR="00753EC3" w:rsidRPr="00672487" w:rsidRDefault="00753EC3" w:rsidP="00753EC3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67725F8E" w14:textId="399D7F26" w:rsidR="00753EC3" w:rsidRPr="00672487" w:rsidRDefault="00B62B44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62B4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宁夏焜龙油品销售有限公司</w:t>
            </w:r>
          </w:p>
        </w:tc>
        <w:tc>
          <w:tcPr>
            <w:tcW w:w="1837" w:type="dxa"/>
            <w:vMerge w:val="restart"/>
            <w:vAlign w:val="center"/>
          </w:tcPr>
          <w:p w14:paraId="29C8C552" w14:textId="61F3D064" w:rsidR="00753EC3" w:rsidRPr="00672487" w:rsidRDefault="00B62B44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62B44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内部加油加气站项目</w:t>
            </w:r>
          </w:p>
        </w:tc>
        <w:tc>
          <w:tcPr>
            <w:tcW w:w="1025" w:type="dxa"/>
            <w:vMerge w:val="restart"/>
            <w:vAlign w:val="center"/>
          </w:tcPr>
          <w:p w14:paraId="1646A280" w14:textId="4C969B44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80097A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2ED4B575" w14:textId="6B6E176C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314222BF" w14:textId="131F9C3C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513BB9AD" w14:textId="678F9FDC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</w:p>
        </w:tc>
        <w:tc>
          <w:tcPr>
            <w:tcW w:w="2685" w:type="dxa"/>
            <w:vAlign w:val="center"/>
          </w:tcPr>
          <w:p w14:paraId="7B4EF5D7" w14:textId="4379F1CD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1F3A2AB3" w14:textId="18886B3F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2023.</w:t>
            </w:r>
            <w:r w:rsidR="00B62B4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6.21</w:t>
            </w:r>
          </w:p>
        </w:tc>
        <w:tc>
          <w:tcPr>
            <w:tcW w:w="1819" w:type="dxa"/>
            <w:vMerge w:val="restart"/>
            <w:vAlign w:val="center"/>
          </w:tcPr>
          <w:p w14:paraId="137414BB" w14:textId="77777777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宁东危化项目</w:t>
            </w:r>
          </w:p>
          <w:p w14:paraId="24293639" w14:textId="0DC0941F" w:rsidR="00753EC3" w:rsidRPr="00672487" w:rsidRDefault="00753EC3" w:rsidP="00753EC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安设审字〔2023〕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</w:t>
            </w:r>
            <w:r w:rsidR="00B62B4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5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012197" w:rsidRPr="00404397" w14:paraId="6DAA9C09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38C7D43E" w14:textId="77777777" w:rsidR="00012197" w:rsidRPr="00672487" w:rsidRDefault="00012197" w:rsidP="0001219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5261062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04F72D8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2F589E3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B76C89" w14:textId="404E434F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37CB85EC" w14:textId="5C9F27C6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15DD713C" w14:textId="1B6603E1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B4DD952" w14:textId="7042BCB8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2497066B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0DDF270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BC03F5" w:rsidRPr="00404397" w14:paraId="4718538E" w14:textId="77777777" w:rsidTr="00BC03F5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530EDF2" w14:textId="77777777" w:rsidR="00BC03F5" w:rsidRPr="00672487" w:rsidRDefault="00BC03F5" w:rsidP="00BC03F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1252D51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A482C15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CFE931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C31A752" w14:textId="277A130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王其超</w:t>
            </w:r>
          </w:p>
        </w:tc>
        <w:tc>
          <w:tcPr>
            <w:tcW w:w="855" w:type="dxa"/>
            <w:vAlign w:val="center"/>
          </w:tcPr>
          <w:p w14:paraId="17ECE4EC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7616F1CC" w14:textId="72D8F373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9C1C9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947048F" w14:textId="18DA1CD8" w:rsidR="00BC03F5" w:rsidRPr="00672487" w:rsidRDefault="00AB06DC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AB06DC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21649900zf20164843</w:t>
            </w:r>
          </w:p>
        </w:tc>
        <w:tc>
          <w:tcPr>
            <w:tcW w:w="1514" w:type="dxa"/>
            <w:vMerge/>
            <w:vAlign w:val="center"/>
          </w:tcPr>
          <w:p w14:paraId="6486E00D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54E4776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BC03F5" w:rsidRPr="00404397" w14:paraId="156232A4" w14:textId="77777777" w:rsidTr="00BC03F5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B4A58B0" w14:textId="77777777" w:rsidR="00BC03F5" w:rsidRPr="00672487" w:rsidRDefault="00BC03F5" w:rsidP="00BC03F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E391335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EA2A5BB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0BCC9BB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593D9C2" w14:textId="03C5389A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陈志飞</w:t>
            </w:r>
          </w:p>
        </w:tc>
        <w:tc>
          <w:tcPr>
            <w:tcW w:w="855" w:type="dxa"/>
            <w:vAlign w:val="center"/>
          </w:tcPr>
          <w:p w14:paraId="2415C49D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72248C68" w14:textId="156BB76B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9C1C9C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F2B55A8" w14:textId="47CA351F" w:rsidR="00BC03F5" w:rsidRPr="00672487" w:rsidRDefault="00B118D8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118D8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S20220520012</w:t>
            </w:r>
          </w:p>
        </w:tc>
        <w:tc>
          <w:tcPr>
            <w:tcW w:w="1514" w:type="dxa"/>
            <w:vMerge/>
            <w:vAlign w:val="center"/>
          </w:tcPr>
          <w:p w14:paraId="3C82132E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5269D02" w14:textId="77777777" w:rsidR="00BC03F5" w:rsidRPr="00672487" w:rsidRDefault="00BC03F5" w:rsidP="00BC03F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012197" w:rsidRPr="00404397" w14:paraId="64D23B20" w14:textId="77777777" w:rsidTr="00753EC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733D7A0B" w14:textId="77777777" w:rsidR="00012197" w:rsidRPr="00672487" w:rsidRDefault="00012197" w:rsidP="0001219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87FE83E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DFD49E4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908B8F2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EAC0556" w14:textId="7E79400A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0855A3F7" w14:textId="246B6CC5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587FE789" w14:textId="3E7DD8A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DE26470" w14:textId="3758312F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3133E538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EED6897" w14:textId="77777777" w:rsidR="00012197" w:rsidRPr="00672487" w:rsidRDefault="00012197" w:rsidP="0001219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</w:tbl>
    <w:p w14:paraId="30352009" w14:textId="77777777" w:rsidR="00715FD1" w:rsidRPr="00672487" w:rsidRDefault="00715FD1">
      <w:pPr>
        <w:rPr>
          <w:rFonts w:ascii="宋体" w:eastAsia="宋体" w:hAnsi="宋体"/>
          <w:sz w:val="24"/>
          <w:szCs w:val="24"/>
        </w:rPr>
      </w:pPr>
    </w:p>
    <w:sectPr w:rsidR="00715FD1" w:rsidRPr="00672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C112" w14:textId="77777777" w:rsidR="00EA60F8" w:rsidRDefault="00EA60F8" w:rsidP="00672487">
      <w:r>
        <w:separator/>
      </w:r>
    </w:p>
  </w:endnote>
  <w:endnote w:type="continuationSeparator" w:id="0">
    <w:p w14:paraId="1D3B1F36" w14:textId="77777777" w:rsidR="00EA60F8" w:rsidRDefault="00EA60F8" w:rsidP="006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14A5" w14:textId="77777777" w:rsidR="00EA60F8" w:rsidRDefault="00EA60F8" w:rsidP="00672487">
      <w:r>
        <w:separator/>
      </w:r>
    </w:p>
  </w:footnote>
  <w:footnote w:type="continuationSeparator" w:id="0">
    <w:p w14:paraId="6886B073" w14:textId="77777777" w:rsidR="00EA60F8" w:rsidRDefault="00EA60F8" w:rsidP="0067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7"/>
    <w:rsid w:val="00012197"/>
    <w:rsid w:val="00265461"/>
    <w:rsid w:val="00277DCF"/>
    <w:rsid w:val="0034651D"/>
    <w:rsid w:val="00371AA9"/>
    <w:rsid w:val="00374463"/>
    <w:rsid w:val="003D62C5"/>
    <w:rsid w:val="00404397"/>
    <w:rsid w:val="00511DF6"/>
    <w:rsid w:val="00562126"/>
    <w:rsid w:val="00620314"/>
    <w:rsid w:val="00672487"/>
    <w:rsid w:val="00715FD1"/>
    <w:rsid w:val="00753EC3"/>
    <w:rsid w:val="007B1831"/>
    <w:rsid w:val="007C4E71"/>
    <w:rsid w:val="008E0C5F"/>
    <w:rsid w:val="008E7826"/>
    <w:rsid w:val="00AB06DC"/>
    <w:rsid w:val="00B118D8"/>
    <w:rsid w:val="00B4744B"/>
    <w:rsid w:val="00B62B44"/>
    <w:rsid w:val="00BA6745"/>
    <w:rsid w:val="00BC03F5"/>
    <w:rsid w:val="00BF0BD9"/>
    <w:rsid w:val="00D7354F"/>
    <w:rsid w:val="00DE3478"/>
    <w:rsid w:val="00E53584"/>
    <w:rsid w:val="00EA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57F38"/>
  <w15:chartTrackingRefBased/>
  <w15:docId w15:val="{66A02528-3F8F-4739-92BF-CFCDC03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43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24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2023-04-24T01:10:00Z</dcterms:created>
  <dcterms:modified xsi:type="dcterms:W3CDTF">2023-07-05T01:48:00Z</dcterms:modified>
</cp:coreProperties>
</file>